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pPr w:leftFromText="180" w:rightFromText="180" w:horzAnchor="margin" w:tblpY="552"/>
        <w:tblW w:w="8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534"/>
      </w:tblGrid>
      <w:tr xmlns:wp14="http://schemas.microsoft.com/office/word/2010/wordml" w:rsidRPr="00D24B73" w:rsidR="00D24B73" w:rsidTr="006BB23A" w14:paraId="59D3BCD7" wp14:textId="77777777">
        <w:trPr>
          <w:trHeight w:val="10619"/>
        </w:trPr>
        <w:tc>
          <w:tcPr>
            <w:tcW w:w="8534" w:type="dxa"/>
            <w:shd w:val="clear" w:color="auto" w:fill="auto"/>
            <w:tcMar/>
          </w:tcPr>
          <w:p w:rsidRPr="00D24B73" w:rsidR="00D24B73" w:rsidP="00D24B73" w:rsidRDefault="00D24B73" w14:paraId="4BCCBCE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32"/>
                <w:szCs w:val="32"/>
                <w:u w:val="single"/>
                <w:lang w:eastAsia="en-GB"/>
              </w:rPr>
            </w:pPr>
            <w:r w:rsidRPr="00D24B73">
              <w:rPr>
                <w:rFonts w:ascii="Times New Roman" w:hAnsi="Times New Roman" w:eastAsia="Times New Roman" w:cs="Times New Roman"/>
                <w:b/>
                <w:i/>
                <w:sz w:val="32"/>
                <w:szCs w:val="32"/>
                <w:lang w:eastAsia="en-GB"/>
              </w:rPr>
              <w:t xml:space="preserve">MEDICATION RETURNED TO </w:t>
            </w:r>
            <w:r w:rsidR="007F3BF9">
              <w:rPr>
                <w:rFonts w:ascii="Times New Roman" w:hAnsi="Times New Roman" w:eastAsia="Times New Roman" w:cs="Times New Roman"/>
                <w:b/>
                <w:i/>
                <w:sz w:val="32"/>
                <w:szCs w:val="32"/>
                <w:u w:val="single"/>
                <w:lang w:eastAsia="en-GB"/>
              </w:rPr>
              <w:t>PHARMAC</w:t>
            </w:r>
            <w:r w:rsidRPr="00D24B73">
              <w:rPr>
                <w:rFonts w:ascii="Times New Roman" w:hAnsi="Times New Roman" w:eastAsia="Times New Roman" w:cs="Times New Roman"/>
                <w:b/>
                <w:i/>
                <w:sz w:val="32"/>
                <w:szCs w:val="32"/>
                <w:u w:val="single"/>
                <w:lang w:eastAsia="en-GB"/>
              </w:rPr>
              <w:t>Y</w:t>
            </w:r>
          </w:p>
          <w:p w:rsidRPr="00D24B73" w:rsidR="00D24B73" w:rsidP="00D24B73" w:rsidRDefault="00D24B73" w14:paraId="672A665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32"/>
                <w:szCs w:val="32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noProof/>
                <w:sz w:val="32"/>
                <w:szCs w:val="32"/>
                <w:lang w:eastAsia="en-GB"/>
              </w:rPr>
              <w:drawing>
                <wp:inline xmlns:wp14="http://schemas.microsoft.com/office/word/2010/wordprocessingDrawing" distT="0" distB="0" distL="0" distR="0" wp14:anchorId="34E8F76B" wp14:editId="68688282">
                  <wp:extent cx="914400" cy="670560"/>
                  <wp:effectExtent l="0" t="0" r="0" b="0"/>
                  <wp:docPr id="2" name="Picture 2" descr="j0344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344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D24B73" w:rsidR="00D24B73" w:rsidP="00D24B73" w:rsidRDefault="00D24B73" w14:paraId="0A3750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eastAsia="en-GB"/>
              </w:rPr>
            </w:pPr>
          </w:p>
          <w:p w:rsidRPr="00D24B73" w:rsidR="00D24B73" w:rsidP="00D24B73" w:rsidRDefault="00D24B73" w14:paraId="096D8CE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en-GB"/>
              </w:rPr>
            </w:pPr>
            <w:r w:rsidRPr="00D24B73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en-GB"/>
              </w:rPr>
              <w:t>Date: ………/………/………            Time:……………………am/pm</w:t>
            </w:r>
          </w:p>
          <w:p w:rsidRPr="00D24B73" w:rsidR="00D24B73" w:rsidP="00D24B73" w:rsidRDefault="00D24B73" w14:paraId="5DAB6C7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  <w:p w:rsidR="00D24B73" w:rsidP="00D24B73" w:rsidRDefault="00D24B73" w14:paraId="02EB378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en-GB"/>
              </w:rPr>
            </w:pPr>
          </w:p>
          <w:p w:rsidRPr="00D24B73" w:rsidR="00D24B73" w:rsidP="00D24B73" w:rsidRDefault="00D24B73" w14:paraId="4178764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en-GB"/>
              </w:rPr>
            </w:pPr>
            <w:r w:rsidRPr="00D24B73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en-GB"/>
              </w:rPr>
              <w:t>Name of young person: …………………………………………………</w:t>
            </w:r>
          </w:p>
          <w:p w:rsidRPr="00D24B73" w:rsidR="00D24B73" w:rsidP="00D24B73" w:rsidRDefault="00D24B73" w14:paraId="6A05A80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en-GB"/>
              </w:rPr>
            </w:pPr>
          </w:p>
          <w:p w:rsidR="00D24B73" w:rsidP="00D24B73" w:rsidRDefault="00D24B73" w14:paraId="5A39BBE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en-GB"/>
              </w:rPr>
            </w:pPr>
          </w:p>
          <w:p w:rsidRPr="00D24B73" w:rsidR="00D24B73" w:rsidP="00D24B73" w:rsidRDefault="00D24B73" w14:paraId="7EE659C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en-GB"/>
              </w:rPr>
            </w:pPr>
            <w:r w:rsidRPr="00D24B73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en-GB"/>
              </w:rPr>
              <w:t>Reason for return…………………………………………………….....</w:t>
            </w:r>
          </w:p>
          <w:p w:rsidRPr="00D24B73" w:rsidR="00D24B73" w:rsidP="00D24B73" w:rsidRDefault="00D24B73" w14:paraId="41C8F3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  <w:p w:rsidR="00D24B73" w:rsidP="00D24B73" w:rsidRDefault="00D24B73" w14:paraId="72A3D3E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en-GB"/>
              </w:rPr>
            </w:pPr>
          </w:p>
          <w:p w:rsidRPr="00D24B73" w:rsidR="00D24B73" w:rsidP="00D24B73" w:rsidRDefault="00D24B73" w14:paraId="41D1113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en-GB"/>
              </w:rPr>
            </w:pPr>
            <w:r w:rsidRPr="00D24B73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en-GB"/>
              </w:rPr>
              <w:t>Name of medication &amp; strength: ………………………………………</w:t>
            </w:r>
          </w:p>
          <w:p w:rsidRPr="00D24B73" w:rsidR="00D24B73" w:rsidP="00D24B73" w:rsidRDefault="00D24B73" w14:paraId="0D0B94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en-GB"/>
              </w:rPr>
            </w:pPr>
          </w:p>
          <w:p w:rsidR="00D24B73" w:rsidP="00D24B73" w:rsidRDefault="00D24B73" w14:paraId="0E27B00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en-GB"/>
              </w:rPr>
            </w:pPr>
          </w:p>
          <w:p w:rsidRPr="00D24B73" w:rsidR="00D24B73" w:rsidP="00D24B73" w:rsidRDefault="00D24B73" w14:paraId="245485E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en-GB"/>
              </w:rPr>
            </w:pPr>
            <w:r w:rsidRPr="00D24B73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en-GB"/>
              </w:rPr>
              <w:t>Quantity:………………tablets/milligrams</w:t>
            </w:r>
          </w:p>
          <w:p w:rsidRPr="00D24B73" w:rsidR="00D24B73" w:rsidP="00D24B73" w:rsidRDefault="00D24B73" w14:paraId="60061E4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  <w:p w:rsidR="00D24B73" w:rsidP="00D24B73" w:rsidRDefault="00D24B73" w14:paraId="44EAFD9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en-GB"/>
              </w:rPr>
            </w:pPr>
          </w:p>
          <w:p w:rsidRPr="00D24B73" w:rsidR="00D24B73" w:rsidP="00D24B73" w:rsidRDefault="00D24B73" w14:paraId="568A580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en-GB"/>
              </w:rPr>
            </w:pPr>
            <w:r w:rsidRPr="00D24B73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en-GB"/>
              </w:rPr>
              <w:t>Signature of staff: ………………………………………………………</w:t>
            </w:r>
          </w:p>
          <w:p w:rsidRPr="00D24B73" w:rsidR="00D24B73" w:rsidP="00D24B73" w:rsidRDefault="00D24B73" w14:paraId="4B94D5A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  <w:p w:rsidR="00D24B73" w:rsidP="00D24B73" w:rsidRDefault="00D24B73" w14:paraId="3DEEC66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en-GB"/>
              </w:rPr>
            </w:pPr>
          </w:p>
          <w:p w:rsidRPr="00D24B73" w:rsidR="00D24B73" w:rsidP="00D24B73" w:rsidRDefault="00D24B73" w14:paraId="3D9F659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en-GB"/>
              </w:rPr>
            </w:pPr>
            <w:r w:rsidRPr="00D24B73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en-GB"/>
              </w:rPr>
              <w:t>Name of pharmacy: ……………………………………………………..</w:t>
            </w:r>
          </w:p>
          <w:p w:rsidRPr="00D24B73" w:rsidR="00D24B73" w:rsidP="00D24B73" w:rsidRDefault="00D24B73" w14:paraId="3656B9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  <w:p w:rsidR="00D24B73" w:rsidP="00D24B73" w:rsidRDefault="00D24B73" w14:paraId="45FB081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en-GB"/>
              </w:rPr>
            </w:pPr>
          </w:p>
          <w:p w:rsidRPr="00D24B73" w:rsidR="00D24B73" w:rsidP="00D24B73" w:rsidRDefault="00D24B73" w14:paraId="434F788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en-GB"/>
              </w:rPr>
            </w:pPr>
            <w:r w:rsidRPr="00D24B73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en-GB"/>
              </w:rPr>
              <w:t>Signature of pharmacy: …………………………………………………</w:t>
            </w:r>
          </w:p>
          <w:p w:rsidRPr="00D24B73" w:rsidR="00D24B73" w:rsidP="00D24B73" w:rsidRDefault="00D24B73" w14:paraId="049F31C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xmlns:wp14="http://schemas.microsoft.com/office/word/2010/wordml" w:rsidR="00D24B73" w:rsidP="00D24B73" w:rsidRDefault="00D24B73" w14:paraId="53128261" wp14:textId="77777777">
      <w:pPr>
        <w:spacing w:after="0" w:line="240" w:lineRule="auto"/>
        <w:jc w:val="right"/>
        <w:rPr>
          <w:rFonts w:ascii="Arial" w:hAnsi="Arial" w:eastAsia="Times New Roman" w:cs="Arial"/>
          <w:sz w:val="24"/>
          <w:szCs w:val="24"/>
          <w:lang w:eastAsia="en-GB"/>
        </w:rPr>
      </w:pPr>
    </w:p>
    <w:p xmlns:wp14="http://schemas.microsoft.com/office/word/2010/wordml" w:rsidR="00D24B73" w:rsidP="00D24B73" w:rsidRDefault="00D24B73" w14:paraId="62486C05" wp14:textId="77777777">
      <w:pPr>
        <w:spacing w:after="0" w:line="240" w:lineRule="auto"/>
        <w:jc w:val="right"/>
        <w:rPr>
          <w:rFonts w:ascii="Arial" w:hAnsi="Arial" w:eastAsia="Times New Roman" w:cs="Arial"/>
          <w:sz w:val="24"/>
          <w:szCs w:val="24"/>
          <w:lang w:eastAsia="en-GB"/>
        </w:rPr>
      </w:pPr>
    </w:p>
    <w:p xmlns:wp14="http://schemas.microsoft.com/office/word/2010/wordml" w:rsidR="00D24B73" w:rsidP="00D24B73" w:rsidRDefault="00D24B73" w14:paraId="4101652C" wp14:textId="77777777">
      <w:pPr>
        <w:spacing w:after="0" w:line="240" w:lineRule="auto"/>
        <w:jc w:val="right"/>
        <w:rPr>
          <w:rFonts w:ascii="Arial" w:hAnsi="Arial" w:eastAsia="Times New Roman" w:cs="Arial"/>
          <w:sz w:val="24"/>
          <w:szCs w:val="24"/>
          <w:lang w:eastAsia="en-GB"/>
        </w:rPr>
      </w:pPr>
    </w:p>
    <w:p xmlns:wp14="http://schemas.microsoft.com/office/word/2010/wordml" w:rsidR="00D24B73" w:rsidP="00D24B73" w:rsidRDefault="00D24B73" w14:paraId="4B99056E" wp14:textId="77777777">
      <w:pPr>
        <w:spacing w:after="0" w:line="240" w:lineRule="auto"/>
        <w:jc w:val="right"/>
        <w:rPr>
          <w:rFonts w:ascii="Arial" w:hAnsi="Arial" w:eastAsia="Times New Roman" w:cs="Arial"/>
          <w:sz w:val="24"/>
          <w:szCs w:val="24"/>
          <w:lang w:eastAsia="en-GB"/>
        </w:rPr>
      </w:pPr>
    </w:p>
    <w:p xmlns:wp14="http://schemas.microsoft.com/office/word/2010/wordml" w:rsidR="00D24B73" w:rsidP="00D24B73" w:rsidRDefault="00D24B73" w14:paraId="1299C43A" wp14:textId="77777777">
      <w:pPr>
        <w:spacing w:after="0" w:line="240" w:lineRule="auto"/>
        <w:jc w:val="right"/>
        <w:rPr>
          <w:rFonts w:ascii="Arial" w:hAnsi="Arial" w:eastAsia="Times New Roman" w:cs="Arial"/>
          <w:sz w:val="24"/>
          <w:szCs w:val="24"/>
          <w:lang w:eastAsia="en-GB"/>
        </w:rPr>
      </w:pPr>
    </w:p>
    <w:p xmlns:wp14="http://schemas.microsoft.com/office/word/2010/wordml" w:rsidR="00D24B73" w:rsidP="00D24B73" w:rsidRDefault="00D24B73" w14:paraId="4DDBEF00" wp14:textId="77777777">
      <w:pPr>
        <w:spacing w:after="0" w:line="240" w:lineRule="auto"/>
        <w:jc w:val="right"/>
        <w:rPr>
          <w:rFonts w:ascii="Arial" w:hAnsi="Arial" w:eastAsia="Times New Roman" w:cs="Arial"/>
          <w:sz w:val="24"/>
          <w:szCs w:val="24"/>
          <w:lang w:eastAsia="en-GB"/>
        </w:rPr>
      </w:pPr>
    </w:p>
    <w:p xmlns:wp14="http://schemas.microsoft.com/office/word/2010/wordml" w:rsidR="00D24B73" w:rsidP="00D24B73" w:rsidRDefault="00D24B73" w14:paraId="3461D779" wp14:textId="77777777">
      <w:pPr>
        <w:spacing w:after="0" w:line="240" w:lineRule="auto"/>
        <w:jc w:val="right"/>
        <w:rPr>
          <w:rFonts w:ascii="Arial" w:hAnsi="Arial" w:eastAsia="Times New Roman" w:cs="Arial"/>
          <w:sz w:val="24"/>
          <w:szCs w:val="24"/>
          <w:lang w:eastAsia="en-GB"/>
        </w:rPr>
      </w:pPr>
    </w:p>
    <w:p xmlns:wp14="http://schemas.microsoft.com/office/word/2010/wordml" w:rsidR="00D24B73" w:rsidP="00D24B73" w:rsidRDefault="00D24B73" w14:paraId="3CF2D8B6" wp14:textId="77777777">
      <w:pPr>
        <w:spacing w:after="0" w:line="240" w:lineRule="auto"/>
        <w:jc w:val="right"/>
        <w:rPr>
          <w:rFonts w:ascii="Arial" w:hAnsi="Arial" w:eastAsia="Times New Roman" w:cs="Arial"/>
          <w:sz w:val="24"/>
          <w:szCs w:val="24"/>
          <w:lang w:eastAsia="en-GB"/>
        </w:rPr>
      </w:pPr>
    </w:p>
    <w:p xmlns:wp14="http://schemas.microsoft.com/office/word/2010/wordml" w:rsidR="00D24B73" w:rsidP="00D24B73" w:rsidRDefault="00D24B73" w14:paraId="0FB78278" wp14:textId="77777777">
      <w:pPr>
        <w:spacing w:after="0" w:line="240" w:lineRule="auto"/>
        <w:jc w:val="right"/>
        <w:rPr>
          <w:rFonts w:ascii="Arial" w:hAnsi="Arial" w:eastAsia="Times New Roman" w:cs="Arial"/>
          <w:sz w:val="24"/>
          <w:szCs w:val="24"/>
          <w:lang w:eastAsia="en-GB"/>
        </w:rPr>
      </w:pPr>
    </w:p>
    <w:p xmlns:wp14="http://schemas.microsoft.com/office/word/2010/wordml" w:rsidR="00D24B73" w:rsidP="00D24B73" w:rsidRDefault="00D24B73" w14:paraId="1FC39945" wp14:textId="77777777">
      <w:pPr>
        <w:spacing w:after="0" w:line="240" w:lineRule="auto"/>
        <w:jc w:val="right"/>
        <w:rPr>
          <w:rFonts w:ascii="Arial" w:hAnsi="Arial" w:eastAsia="Times New Roman" w:cs="Arial"/>
          <w:sz w:val="24"/>
          <w:szCs w:val="24"/>
          <w:lang w:eastAsia="en-GB"/>
        </w:rPr>
      </w:pPr>
      <w:bookmarkStart w:name="_GoBack" w:id="0"/>
      <w:bookmarkEnd w:id="0"/>
    </w:p>
    <w:sectPr w:rsidR="00D24B73">
      <w:headerReference w:type="default" r:id="rId7"/>
      <w:footerReference w:type="default" r:id="rId8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D2F0B" w:rsidP="00D24B73" w:rsidRDefault="000D2F0B" w14:paraId="0562CB0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D2F0B" w:rsidP="00D24B73" w:rsidRDefault="000D2F0B" w14:paraId="34CE0A4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4C1071" w:rsidRDefault="000D2F0B" w14:paraId="32C7C241" wp14:textId="77777777">
    <w:pPr>
      <w:pStyle w:val="Footer"/>
      <w:rPr>
        <w:rFonts w:asciiTheme="minorHAnsi" w:hAnsiTheme="minorHAnsi" w:cstheme="minorHAnsi"/>
        <w:sz w:val="18"/>
        <w:szCs w:val="18"/>
      </w:rPr>
    </w:pPr>
    <w:r w:rsidRPr="004C1071">
      <w:rPr>
        <w:rFonts w:asciiTheme="minorHAnsi" w:hAnsiTheme="minorHAnsi" w:cstheme="minorHAnsi"/>
        <w:sz w:val="18"/>
        <w:szCs w:val="18"/>
      </w:rPr>
      <w:t xml:space="preserve">Children’s Placement Service, </w:t>
    </w:r>
  </w:p>
  <w:p xmlns:wp14="http://schemas.microsoft.com/office/word/2010/wordml" w:rsidRPr="004C1071" w:rsidR="00131958" w:rsidRDefault="000D2F0B" w14:paraId="1CC11F79" wp14:textId="77777777">
    <w:pPr>
      <w:pStyle w:val="Footer"/>
      <w:rPr>
        <w:rFonts w:asciiTheme="minorHAnsi" w:hAnsiTheme="minorHAnsi" w:cstheme="minorHAnsi"/>
        <w:sz w:val="18"/>
        <w:szCs w:val="18"/>
      </w:rPr>
    </w:pPr>
    <w:r w:rsidRPr="004C1071">
      <w:rPr>
        <w:rFonts w:asciiTheme="minorHAnsi" w:hAnsiTheme="minorHAnsi" w:cstheme="minorHAnsi"/>
        <w:sz w:val="18"/>
        <w:szCs w:val="18"/>
      </w:rPr>
      <w:t xml:space="preserve">Children’s Homes, Medication Policy, </w:t>
    </w:r>
    <w:r w:rsidRPr="004C1071" w:rsidR="00D24B73">
      <w:rPr>
        <w:rFonts w:asciiTheme="minorHAnsi" w:hAnsiTheme="minorHAnsi" w:cstheme="minorHAnsi"/>
        <w:sz w:val="18"/>
        <w:szCs w:val="18"/>
      </w:rPr>
      <w:t>July 201</w:t>
    </w:r>
    <w:r w:rsidR="004C1071">
      <w:rPr>
        <w:rFonts w:asciiTheme="minorHAnsi" w:hAnsiTheme="minorHAnsi" w:cstheme="minorHAnsi"/>
        <w:sz w:val="18"/>
        <w:szCs w:val="18"/>
      </w:rPr>
      <w:t>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D2F0B" w:rsidP="00D24B73" w:rsidRDefault="000D2F0B" w14:paraId="62EBF3C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D2F0B" w:rsidP="00D24B73" w:rsidRDefault="000D2F0B" w14:paraId="6D98A12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131958" w:rsidR="00131958" w:rsidP="00131958" w:rsidRDefault="00D84111" w14:paraId="6C6385B5" wp14:textId="77777777">
    <w:pPr>
      <w:pStyle w:val="Header"/>
      <w:jc w:val="right"/>
      <w:rPr>
        <w:rFonts w:ascii="Arial" w:hAnsi="Arial" w:cs="Arial"/>
        <w:b/>
      </w:rPr>
    </w:pPr>
    <w:r w:rsidRPr="004F076A">
      <w:rPr>
        <w:rFonts w:ascii="Arial Narrow" w:hAnsi="Arial Narrow"/>
        <w:b/>
        <w:noProof/>
        <w:sz w:val="36"/>
        <w:szCs w:val="36"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303E00AB" wp14:editId="55AC6787">
          <wp:simplePos x="0" y="0"/>
          <wp:positionH relativeFrom="margin">
            <wp:posOffset>1981200</wp:posOffset>
          </wp:positionH>
          <wp:positionV relativeFrom="topMargin">
            <wp:posOffset>239395</wp:posOffset>
          </wp:positionV>
          <wp:extent cx="1308735" cy="519430"/>
          <wp:effectExtent l="0" t="0" r="5715" b="0"/>
          <wp:wrapThrough wrapText="bothSides">
            <wp:wrapPolygon edited="0">
              <wp:start x="0" y="0"/>
              <wp:lineTo x="0" y="20597"/>
              <wp:lineTo x="21380" y="20597"/>
              <wp:lineTo x="21380" y="0"/>
              <wp:lineTo x="0" y="0"/>
            </wp:wrapPolygon>
          </wp:wrapThrough>
          <wp:docPr id="1" name="Picture 1" descr="shropshire-council-logo-web-sep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ropshire-council-logo-web-sep-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73"/>
    <w:rsid w:val="000D2F0B"/>
    <w:rsid w:val="004C1071"/>
    <w:rsid w:val="006BB23A"/>
    <w:rsid w:val="007F3BF9"/>
    <w:rsid w:val="00CB344F"/>
    <w:rsid w:val="00D24B73"/>
    <w:rsid w:val="00D84111"/>
    <w:rsid w:val="00E1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AE499"/>
  <w15:docId w15:val="{736BD767-CBDA-46E8-BC8F-6DE478230C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B73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eaderChar" w:customStyle="1">
    <w:name w:val="Header Char"/>
    <w:basedOn w:val="DefaultParagraphFont"/>
    <w:link w:val="Header"/>
    <w:uiPriority w:val="99"/>
    <w:rsid w:val="00D24B73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4B73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FooterChar" w:customStyle="1">
    <w:name w:val="Footer Char"/>
    <w:basedOn w:val="DefaultParagraphFont"/>
    <w:link w:val="Footer"/>
    <w:uiPriority w:val="99"/>
    <w:rsid w:val="00D24B73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24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wmf" Id="rId6" /><Relationship Type="http://schemas.openxmlformats.org/officeDocument/2006/relationships/customXml" Target="../customXml/item1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996ADB0966946831600928F749DA2" ma:contentTypeVersion="17" ma:contentTypeDescription="Create a new document." ma:contentTypeScope="" ma:versionID="c8193f879284551f0ff78fcf36329a13">
  <xsd:schema xmlns:xsd="http://www.w3.org/2001/XMLSchema" xmlns:xs="http://www.w3.org/2001/XMLSchema" xmlns:p="http://schemas.microsoft.com/office/2006/metadata/properties" xmlns:ns2="e557bbdc-7c45-46d3-9322-786b8d3d81ce" xmlns:ns3="7b37178d-3180-4666-a039-d1fc4f3c29c2" targetNamespace="http://schemas.microsoft.com/office/2006/metadata/properties" ma:root="true" ma:fieldsID="b3feab4f358f320e7f8561ca72cbf7ed" ns2:_="" ns3:_="">
    <xsd:import namespace="e557bbdc-7c45-46d3-9322-786b8d3d81ce"/>
    <xsd:import namespace="7b37178d-3180-4666-a039-d1fc4f3c2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7bbdc-7c45-46d3-9322-786b8d3d8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7178d-3180-4666-a039-d1fc4f3c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0e3f34-6f6e-4320-af5d-ed19fc899391}" ma:internalName="TaxCatchAll" ma:showField="CatchAllData" ma:web="7b37178d-3180-4666-a039-d1fc4f3c2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37178d-3180-4666-a039-d1fc4f3c29c2" xsi:nil="true"/>
    <lcf76f155ced4ddcb4097134ff3c332f xmlns="e557bbdc-7c45-46d3-9322-786b8d3d81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AB4182-0DE1-4F5D-8952-C63984F779D2}"/>
</file>

<file path=customXml/itemProps2.xml><?xml version="1.0" encoding="utf-8"?>
<ds:datastoreItem xmlns:ds="http://schemas.openxmlformats.org/officeDocument/2006/customXml" ds:itemID="{55CBD1FB-6918-4FAB-BFC8-764EB05A665D}"/>
</file>

<file path=customXml/itemProps3.xml><?xml version="1.0" encoding="utf-8"?>
<ds:datastoreItem xmlns:ds="http://schemas.openxmlformats.org/officeDocument/2006/customXml" ds:itemID="{449CD6BB-8271-4F9F-BACC-15060B74101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Shropshire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CC85693</dc:creator>
  <cp:lastModifiedBy>Lewis Dunhill-Pool</cp:lastModifiedBy>
  <cp:revision>3</cp:revision>
  <cp:lastPrinted>2016-07-07T13:46:00Z</cp:lastPrinted>
  <dcterms:created xsi:type="dcterms:W3CDTF">2020-02-19T15:13:00Z</dcterms:created>
  <dcterms:modified xsi:type="dcterms:W3CDTF">2022-03-10T13:26:54Z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0x0101000B1996ADB0966946831600928F749DA2</vt:lpwstr>
  </property>
  <property fmtid="{D5CDD505-2E9C-101B-9397-08002B2CF9AE}" pid="3" name="Order">
    <vt:r8>100</vt:r8>
  </property>
</Properties>
</file>