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F99F" w14:textId="77777777" w:rsidR="00D141F5" w:rsidRDefault="00D141F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24499" wp14:editId="629E55BB">
                <wp:simplePos x="0" y="0"/>
                <wp:positionH relativeFrom="column">
                  <wp:posOffset>5795158</wp:posOffset>
                </wp:positionH>
                <wp:positionV relativeFrom="paragraph">
                  <wp:posOffset>-724395</wp:posOffset>
                </wp:positionV>
                <wp:extent cx="2374265" cy="570016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C86F" w14:textId="77777777" w:rsidR="00D141F5" w:rsidRPr="00D141F5" w:rsidRDefault="00D141F5" w:rsidP="00D141F5">
                            <w:pPr>
                              <w:shd w:val="clear" w:color="auto" w:fill="7D0063"/>
                              <w:tabs>
                                <w:tab w:val="left" w:pos="7575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41F5"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Referral Pathway: Complex Needs Pilot (Blackpool, Fylde &amp; Wyre)</w:t>
                            </w:r>
                            <w:r w:rsidRPr="00D141F5"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B9328D" w14:textId="77777777" w:rsidR="00D141F5" w:rsidRDefault="00D14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24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3pt;margin-top:-57.05pt;width:186.95pt;height:4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">
                <v:textbox>
                  <w:txbxContent>
                    <w:p w14:paraId="69FFC86F" w14:textId="77777777" w:rsidR="00D141F5" w:rsidRPr="00D141F5" w:rsidRDefault="00D141F5" w:rsidP="00D141F5">
                      <w:pPr>
                        <w:shd w:val="clear" w:color="auto" w:fill="7D0063"/>
                        <w:tabs>
                          <w:tab w:val="left" w:pos="7575"/>
                        </w:tabs>
                        <w:spacing w:after="0" w:line="240" w:lineRule="auto"/>
                        <w:jc w:val="both"/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41F5"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</w:rPr>
                        <w:t>Referral Pathway: Complex Needs Pilot (Blackpool, Fylde &amp; Wyre)</w:t>
                      </w:r>
                      <w:r w:rsidRPr="00D141F5"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14B9328D" w14:textId="77777777" w:rsidR="00D141F5" w:rsidRDefault="00D141F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4BD0F4" wp14:editId="4A9C21AB">
                <wp:simplePos x="0" y="0"/>
                <wp:positionH relativeFrom="column">
                  <wp:posOffset>-760021</wp:posOffset>
                </wp:positionH>
                <wp:positionV relativeFrom="paragraph">
                  <wp:posOffset>-760021</wp:posOffset>
                </wp:positionV>
                <wp:extent cx="2376264" cy="1368152"/>
                <wp:effectExtent l="0" t="0" r="241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1368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5EDB" w14:textId="77777777" w:rsidR="00D141F5" w:rsidRDefault="00D141F5" w:rsidP="00D14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To make a referral for accommodation refuge or the Safehouse call the Domestic Abuse Helpline on 01253 596699</w:t>
                            </w:r>
                          </w:p>
                          <w:p w14:paraId="21E5E75B" w14:textId="77777777" w:rsidR="00D141F5" w:rsidRDefault="00D141F5" w:rsidP="00D14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(The Complex Needs Key Worker will make an assessment for the service at the time of this referral)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4BD0F4" id="Rectangle 3" o:spid="_x0000_s1027" style="position:absolute;margin-left:-59.85pt;margin-top:-59.85pt;width:187.1pt;height:107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" fillcolor="white [3201]" strokecolor="#4f81bd [3204]" strokeweight="2pt">
                <v:textbox>
                  <w:txbxContent>
                    <w:p w14:paraId="4D0A5EDB" w14:textId="77777777" w:rsidR="00D141F5" w:rsidRDefault="00D141F5" w:rsidP="00D141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To make a referral for accommodation refuge or the Safehouse call the Domestic Abuse Helpline on 01253 596699</w:t>
                      </w:r>
                    </w:p>
                    <w:p w14:paraId="21E5E75B" w14:textId="77777777" w:rsidR="00D141F5" w:rsidRDefault="00D141F5" w:rsidP="00D141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(The Complex Needs Key Worker will make an assessment for the service at the time of this referral)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C46EDE" wp14:editId="24DE1B02">
                <wp:simplePos x="0" y="0"/>
                <wp:positionH relativeFrom="column">
                  <wp:posOffset>1832267</wp:posOffset>
                </wp:positionH>
                <wp:positionV relativeFrom="paragraph">
                  <wp:posOffset>-760021</wp:posOffset>
                </wp:positionV>
                <wp:extent cx="2520280" cy="1368152"/>
                <wp:effectExtent l="0" t="0" r="139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280" cy="1368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75ED" w14:textId="77777777" w:rsidR="00D141F5" w:rsidRDefault="00D141F5" w:rsidP="00D14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Clients who are currently accommodated in either:</w:t>
                            </w:r>
                          </w:p>
                          <w:p w14:paraId="30ABCE01" w14:textId="77777777" w:rsidR="00D141F5" w:rsidRDefault="00D141F5" w:rsidP="00D141F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Hostels</w:t>
                            </w:r>
                          </w:p>
                          <w:p w14:paraId="4A0ACC16" w14:textId="77777777" w:rsidR="00D141F5" w:rsidRDefault="00D141F5" w:rsidP="00D141F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Refuge</w:t>
                            </w:r>
                          </w:p>
                          <w:p w14:paraId="1B444C06" w14:textId="77777777" w:rsidR="00D141F5" w:rsidRDefault="00D141F5" w:rsidP="00D141F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Safehouse</w:t>
                            </w:r>
                          </w:p>
                          <w:p w14:paraId="26254877" w14:textId="77777777" w:rsidR="00D141F5" w:rsidRDefault="00D141F5" w:rsidP="00D14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Or any other supported accommodation scheme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46EDE" id="Rectangle 4" o:spid="_x0000_s1028" style="position:absolute;margin-left:144.25pt;margin-top:-59.85pt;width:198.45pt;height:107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" fillcolor="white [3201]" strokecolor="#4f81bd [3204]" strokeweight="2pt">
                <v:textbox>
                  <w:txbxContent>
                    <w:p w14:paraId="0E8F75ED" w14:textId="77777777" w:rsidR="00D141F5" w:rsidRDefault="00D141F5" w:rsidP="00D14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Clients who are currently accommodated in either:</w:t>
                      </w:r>
                    </w:p>
                    <w:p w14:paraId="30ABCE01" w14:textId="77777777" w:rsidR="00D141F5" w:rsidRDefault="00D141F5" w:rsidP="00D141F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Hostels</w:t>
                      </w:r>
                    </w:p>
                    <w:p w14:paraId="4A0ACC16" w14:textId="77777777" w:rsidR="00D141F5" w:rsidRDefault="00D141F5" w:rsidP="00D141F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Refuge</w:t>
                      </w:r>
                    </w:p>
                    <w:p w14:paraId="1B444C06" w14:textId="77777777" w:rsidR="00D141F5" w:rsidRDefault="00D141F5" w:rsidP="00D141F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Safehouse</w:t>
                      </w:r>
                    </w:p>
                    <w:p w14:paraId="26254877" w14:textId="77777777" w:rsidR="00D141F5" w:rsidRDefault="00D141F5" w:rsidP="00D14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Or any other supported accommodation scheme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BEE5D4" wp14:editId="7183E881">
                <wp:simplePos x="0" y="0"/>
                <wp:positionH relativeFrom="column">
                  <wp:posOffset>752147</wp:posOffset>
                </wp:positionH>
                <wp:positionV relativeFrom="paragraph">
                  <wp:posOffset>1184194</wp:posOffset>
                </wp:positionV>
                <wp:extent cx="1800200" cy="1035217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1035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A8856" w14:textId="77777777" w:rsidR="00D141F5" w:rsidRDefault="00D141F5" w:rsidP="00D14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Referral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BEE5D4" id="Rectangle 5" o:spid="_x0000_s1029" style="position:absolute;margin-left:59.2pt;margin-top:93.25pt;width:141.75pt;height:8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" fillcolor="white [3201]" strokecolor="#4f81bd [3204]" strokeweight="2pt">
                <v:textbox>
                  <w:txbxContent>
                    <w:p w14:paraId="310A8856" w14:textId="77777777" w:rsidR="00D141F5" w:rsidRDefault="00D141F5" w:rsidP="00D141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Referral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B8BAE" wp14:editId="5AAA84ED">
                <wp:simplePos x="0" y="0"/>
                <wp:positionH relativeFrom="column">
                  <wp:posOffset>1040179</wp:posOffset>
                </wp:positionH>
                <wp:positionV relativeFrom="paragraph">
                  <wp:posOffset>608131</wp:posOffset>
                </wp:positionV>
                <wp:extent cx="0" cy="576063"/>
                <wp:effectExtent l="95250" t="0" r="57150" b="527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AC7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1.9pt;margin-top:47.9pt;width:0;height:45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ABA5588" wp14:editId="39702FA7">
            <wp:simplePos x="0" y="0"/>
            <wp:positionH relativeFrom="column">
              <wp:posOffset>2120299</wp:posOffset>
            </wp:positionH>
            <wp:positionV relativeFrom="paragraph">
              <wp:posOffset>608131</wp:posOffset>
            </wp:positionV>
            <wp:extent cx="158750" cy="6588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6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E0ED11" wp14:editId="12F35F06">
            <wp:simplePos x="0" y="0"/>
            <wp:positionH relativeFrom="column">
              <wp:posOffset>3481675</wp:posOffset>
            </wp:positionH>
            <wp:positionV relativeFrom="paragraph">
              <wp:posOffset>657685</wp:posOffset>
            </wp:positionV>
            <wp:extent cx="229575" cy="2088232"/>
            <wp:effectExtent l="0" t="0" r="0" b="349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575" cy="208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8C015B6" w14:textId="77777777" w:rsidR="00D141F5" w:rsidRDefault="00D141F5" w:rsidP="00D141F5"/>
    <w:p w14:paraId="0C0DD5DD" w14:textId="77777777" w:rsidR="00E061FF" w:rsidRPr="00D141F5" w:rsidRDefault="009145CD" w:rsidP="00D141F5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912559" wp14:editId="64529BB3">
                <wp:simplePos x="0" y="0"/>
                <wp:positionH relativeFrom="column">
                  <wp:posOffset>4345940</wp:posOffset>
                </wp:positionH>
                <wp:positionV relativeFrom="paragraph">
                  <wp:posOffset>541020</wp:posOffset>
                </wp:positionV>
                <wp:extent cx="2087880" cy="4322445"/>
                <wp:effectExtent l="0" t="0" r="26670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4322445"/>
                          <a:chOff x="5104502" y="1944215"/>
                          <a:chExt cx="2088232" cy="432319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104502" y="1944215"/>
                            <a:ext cx="2088232" cy="10352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EDE7A" w14:textId="77777777" w:rsidR="00D141F5" w:rsidRDefault="00D141F5" w:rsidP="00D141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Complex Needs Key Worker contact details: </w:t>
                              </w:r>
                            </w:p>
                            <w:p w14:paraId="1DA99B34" w14:textId="77777777" w:rsidR="00D141F5" w:rsidRDefault="00D141F5" w:rsidP="00D141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Tel No. 01253 752014</w:t>
                              </w:r>
                            </w:p>
                            <w:p w14:paraId="0EB3EC2A" w14:textId="77777777" w:rsidR="00D141F5" w:rsidRDefault="00D141F5" w:rsidP="00D141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Email: complexneeds@fcwa.co.uk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04502" y="3456384"/>
                            <a:ext cx="2088232" cy="9361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D32BE" w14:textId="77777777" w:rsidR="00D141F5" w:rsidRDefault="00D141F5" w:rsidP="00D141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Complex needs assessment completed by Complex Needs Key Worker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04502" y="4896486"/>
                            <a:ext cx="2088232" cy="13709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98F19" w14:textId="77777777" w:rsidR="00D141F5" w:rsidRDefault="00D141F5" w:rsidP="00D141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Specialist Services </w:t>
                              </w:r>
                            </w:p>
                            <w:p w14:paraId="34B38794" w14:textId="77777777" w:rsidR="009145CD" w:rsidRPr="009145CD" w:rsidRDefault="00D141F5" w:rsidP="009145C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Substance Misuse Workers</w:t>
                              </w:r>
                            </w:p>
                            <w:p w14:paraId="6664F5E8" w14:textId="77777777" w:rsidR="00D141F5" w:rsidRPr="009145CD" w:rsidRDefault="00D141F5" w:rsidP="00D141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Integrative Therapist</w:t>
                              </w:r>
                            </w:p>
                            <w:p w14:paraId="4A3AA783" w14:textId="77777777" w:rsidR="009145CD" w:rsidRDefault="009145CD" w:rsidP="00D141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Employment Advisor </w:t>
                              </w:r>
                            </w:p>
                            <w:p w14:paraId="47392B73" w14:textId="77777777" w:rsidR="00D141F5" w:rsidRDefault="00D141F5" w:rsidP="00D141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Healthy Lifestyle Coach</w:t>
                              </w:r>
                            </w:p>
                            <w:p w14:paraId="7744B2F7" w14:textId="77777777" w:rsidR="00D141F5" w:rsidRDefault="00D141F5" w:rsidP="00D141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Healthy Buddy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461" y="2982962"/>
                            <a:ext cx="131429" cy="5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7324" y="4397347"/>
                            <a:ext cx="13335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12559" id="Group 8" o:spid="_x0000_s1030" style="position:absolute;left:0;text-align:left;margin-left:342.2pt;margin-top:42.6pt;width:164.4pt;height:340.35pt;z-index:251658240;mso-height-relative:margin" coordorigin="51045,19442" coordsize="20882,43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">
                <v:rect id="Rectangle 10" o:spid="_x0000_s1031" style="position:absolute;left:51045;top:19442;width:20882;height:10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" fillcolor="white [3201]" strokecolor="#4f81bd [3204]" strokeweight="2pt">
                  <v:textbox>
                    <w:txbxContent>
                      <w:p w14:paraId="05FEDE7A" w14:textId="77777777" w:rsidR="00D141F5" w:rsidRDefault="00D141F5" w:rsidP="00D141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Complex Needs Key Worker contact details: </w:t>
                        </w:r>
                      </w:p>
                      <w:p w14:paraId="1DA99B34" w14:textId="77777777" w:rsidR="00D141F5" w:rsidRDefault="00D141F5" w:rsidP="00D141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Tel No. 01253 752014</w:t>
                        </w:r>
                      </w:p>
                      <w:p w14:paraId="0EB3EC2A" w14:textId="77777777" w:rsidR="00D141F5" w:rsidRDefault="00D141F5" w:rsidP="00D141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Email: complexneeds@fcwa.co.uk</w:t>
                        </w:r>
                      </w:p>
                    </w:txbxContent>
                  </v:textbox>
                </v:rect>
                <v:rect id="Rectangle 11" o:spid="_x0000_s1032" style="position:absolute;left:51045;top:34563;width:20882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" fillcolor="white [3201]" strokecolor="#4f81bd [3204]" strokeweight="2pt">
                  <v:textbox>
                    <w:txbxContent>
                      <w:p w14:paraId="39CD32BE" w14:textId="77777777" w:rsidR="00D141F5" w:rsidRDefault="00D141F5" w:rsidP="00D141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Complex needs assessment completed by Complex Needs Key Worker</w:t>
                        </w:r>
                      </w:p>
                    </w:txbxContent>
                  </v:textbox>
                </v:rect>
                <v:rect id="Rectangle 12" o:spid="_x0000_s1033" style="position:absolute;left:51045;top:48964;width:20882;height:13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>
                  <v:textbox>
                    <w:txbxContent>
                      <w:p w14:paraId="47B98F19" w14:textId="77777777" w:rsidR="00D141F5" w:rsidRDefault="00D141F5" w:rsidP="00D141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Specialist Services </w:t>
                        </w:r>
                      </w:p>
                      <w:p w14:paraId="34B38794" w14:textId="77777777" w:rsidR="009145CD" w:rsidRPr="009145CD" w:rsidRDefault="00D141F5" w:rsidP="009145C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Substance Misuse Workers</w:t>
                        </w:r>
                      </w:p>
                      <w:p w14:paraId="6664F5E8" w14:textId="77777777" w:rsidR="00D141F5" w:rsidRPr="009145CD" w:rsidRDefault="00D141F5" w:rsidP="00D141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Integrative Therapist</w:t>
                        </w:r>
                      </w:p>
                      <w:p w14:paraId="4A3AA783" w14:textId="77777777" w:rsidR="009145CD" w:rsidRDefault="009145CD" w:rsidP="00D141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Employment Advisor </w:t>
                        </w:r>
                      </w:p>
                      <w:p w14:paraId="47392B73" w14:textId="77777777" w:rsidR="00D141F5" w:rsidRDefault="00D141F5" w:rsidP="00D141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Healthy Lifestyle Coach</w:t>
                        </w:r>
                      </w:p>
                      <w:p w14:paraId="7744B2F7" w14:textId="77777777" w:rsidR="00D141F5" w:rsidRDefault="00D141F5" w:rsidP="00D141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Healthy Buddy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4" type="#_x0000_t75" style="position:absolute;left:59204;top:29829;width:1314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" fillcolor="#4f81bd [3204]" strokecolor="black [3213]">
                  <v:imagedata r:id="rId9" o:title=""/>
                  <v:shadow color="#eeece1 [3214]"/>
                </v:shape>
                <v:shape id="Picture 14" o:spid="_x0000_s1035" type="#_x0000_t75" style="position:absolute;left:59773;top:43973;width:1333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" fillcolor="#4f81bd [3204]" strokecolor="black [3213]">
                  <v:imagedata r:id="rId10" o:title=""/>
                  <v:shadow color="#eeece1 [3214]"/>
                </v:shape>
              </v:group>
            </w:pict>
          </mc:Fallback>
        </mc:AlternateContent>
      </w:r>
      <w:r w:rsidR="00D141F5">
        <w:t xml:space="preserve">   </w:t>
      </w:r>
    </w:p>
    <w:sectPr w:rsidR="00E061FF" w:rsidRPr="00D141F5" w:rsidSect="00D141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66691" w14:textId="77777777" w:rsidR="00D141F5" w:rsidRDefault="00D141F5" w:rsidP="00D141F5">
      <w:pPr>
        <w:spacing w:after="0" w:line="240" w:lineRule="auto"/>
      </w:pPr>
      <w:r>
        <w:separator/>
      </w:r>
    </w:p>
  </w:endnote>
  <w:endnote w:type="continuationSeparator" w:id="0">
    <w:p w14:paraId="4EFBAAA1" w14:textId="77777777" w:rsidR="00D141F5" w:rsidRDefault="00D141F5" w:rsidP="00D1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1019" w14:textId="77777777" w:rsidR="00D141F5" w:rsidRDefault="00D141F5" w:rsidP="00D141F5">
      <w:pPr>
        <w:spacing w:after="0" w:line="240" w:lineRule="auto"/>
      </w:pPr>
      <w:r>
        <w:separator/>
      </w:r>
    </w:p>
  </w:footnote>
  <w:footnote w:type="continuationSeparator" w:id="0">
    <w:p w14:paraId="5035E2A8" w14:textId="77777777" w:rsidR="00D141F5" w:rsidRDefault="00D141F5" w:rsidP="00D1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A07"/>
    <w:multiLevelType w:val="hybridMultilevel"/>
    <w:tmpl w:val="35C63520"/>
    <w:lvl w:ilvl="0" w:tplc="68C4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C7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8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1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C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0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C6787E"/>
    <w:multiLevelType w:val="hybridMultilevel"/>
    <w:tmpl w:val="9A122238"/>
    <w:lvl w:ilvl="0" w:tplc="3BD01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1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69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C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0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A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80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2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F5"/>
    <w:rsid w:val="00170BFA"/>
    <w:rsid w:val="009145CD"/>
    <w:rsid w:val="00D141F5"/>
    <w:rsid w:val="00E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D392"/>
  <w15:docId w15:val="{6928C09C-8A48-4615-BD65-CC9251F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1F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F5"/>
  </w:style>
  <w:style w:type="paragraph" w:styleId="Footer">
    <w:name w:val="footer"/>
    <w:basedOn w:val="Normal"/>
    <w:link w:val="FooterChar"/>
    <w:uiPriority w:val="99"/>
    <w:unhideWhenUsed/>
    <w:rsid w:val="00D1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F5"/>
  </w:style>
  <w:style w:type="paragraph" w:styleId="BalloonText">
    <w:name w:val="Balloon Text"/>
    <w:basedOn w:val="Normal"/>
    <w:link w:val="BalloonTextChar"/>
    <w:uiPriority w:val="99"/>
    <w:semiHidden/>
    <w:unhideWhenUsed/>
    <w:rsid w:val="00D1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Chesters</dc:creator>
  <cp:lastModifiedBy>Mick Currey</cp:lastModifiedBy>
  <cp:revision>2</cp:revision>
  <dcterms:created xsi:type="dcterms:W3CDTF">2017-08-10T13:10:00Z</dcterms:created>
  <dcterms:modified xsi:type="dcterms:W3CDTF">2017-08-10T13:10:00Z</dcterms:modified>
</cp:coreProperties>
</file>